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书名：各国律师制度选介</w:t>
      </w:r>
    </w:p>
    <w:p>
      <w:r>
        <w:t>作者：中华人民共和国司法部法规司编</w:t>
      </w:r>
    </w:p>
    <w:p>
      <w:r>
        <w:t>出版社：长春：吉林人民出版社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各国律师制度选介 评论地址：https://www.jiaokey.com/book/detail/10284897.html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