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1987  第5篇  工商经济便览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1987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本书出售、求购地址：https://www.jiaokey.com/book/detail/10916865.html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1987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