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书名：云气占候篇</w:t>
      </w:r>
    </w:p>
    <w:p>
      <w:r>
        <w:t>作者：韬卢子撰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云气占候篇 评论地址：https://www.jiaokey.com/book/detail/11047806.html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