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书名：超精密加工基础技术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超精密加工基础技术 评论地址：https://www.jiaokey.com/book/detail/11059891.html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