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书名：闽台文化  第5期</w:t>
      </w:r>
    </w:p>
    <w:p>
      <w:r>
        <w:t>作者：陈健鹰主编；陈小钢副主编</w:t>
      </w:r>
    </w:p>
    <w:p>
      <w:r>
        <w:t>出版社：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闽台文化  第5期 评论地址：https://www.jiaokey.com/book/detail/11552232.html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