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工业编  第13卷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《应县志》初稿  工业编  第13卷 评论地址：https://www.jiaokey.com/book/detail/11792586.html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