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作者：王战平编著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网络营销 评论地址：https://www.jiaokey.com/book/detail/12553822.html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