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书名：文联春秋</w:t>
      </w:r>
    </w:p>
    <w:p>
      <w:r>
        <w:t>作者：本溪市文学艺术界联合会编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文联春秋 评论地址：https://www.jiaokey.com/book/detail/12598306.html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