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书名：0-3岁孩子的早期教育</w:t>
      </w:r>
    </w:p>
    <w:p>
      <w:r>
        <w:t>作者：袁兆红，姚红梅，高然主编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总页数：139</w:t>
      </w:r>
    </w:p>
    <w:p>
      <w:r>
        <w:t>更多请访问教客网: www.jiaokey.com</w:t>
      </w:r>
    </w:p>
    <w:p>
      <w:r>
        <w:t>0-3岁孩子的早期教育 评论地址：https://www.jiaokey.com/book/detail/12638509.html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