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书名：民盟广东省委纪念改革开放三十周年</w:t>
      </w:r>
    </w:p>
    <w:p>
      <w:r>
        <w:t>作者：李竟先主编；欧贻宏，徐朝晖，姜吉惠副主编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民盟广东省委纪念改革开放三十周年 评论地址：https://www.jiaokey.com/book/detail/13088954.html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