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书名：让你暖怀如春的美好品德</w:t>
      </w:r>
    </w:p>
    <w:p>
      <w:r>
        <w:t>作者：金晓颖，陆芳芳编写</w:t>
      </w:r>
    </w:p>
    <w:p>
      <w:r>
        <w:t>出版社：杭州：浙江少年儿童出版社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让你暖怀如春的美好品德 评论地址：https://www.jiaokey.com/book/detail/96126025.html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